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us9842411095_012624.txt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Y-MABS THERAPEUTICS,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984241109</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984241109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2879899</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2917080</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2917080</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6.7%</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Y-MABS THERAPEUTICS,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230 PARK AVENUE, SUITE 3350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10169</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2917080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2879899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2917080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Y-MABS THERAPEUTICS,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Y-MABS THERAPEUTICS,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26,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2024-01-26T16:41:07Z</dcterms:created>
  <dcterms:modified xsi:type="dcterms:W3CDTF">2024-01-26T16:41:07Z</dcterms:modified>
</cp:coreProperties>
</file>